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D898" w14:textId="77777777" w:rsidR="005176C4" w:rsidRDefault="005836CC" w:rsidP="004C5AAC">
      <w:pPr>
        <w:spacing w:after="0" w:line="240" w:lineRule="auto"/>
        <w:ind w:left="-1134" w:right="142" w:hanging="284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F5592F" wp14:editId="02D62232">
            <wp:simplePos x="0" y="0"/>
            <wp:positionH relativeFrom="column">
              <wp:posOffset>-1022985</wp:posOffset>
            </wp:positionH>
            <wp:positionV relativeFrom="paragraph">
              <wp:posOffset>-383540</wp:posOffset>
            </wp:positionV>
            <wp:extent cx="7315200" cy="10506075"/>
            <wp:effectExtent l="0" t="0" r="0" b="9525"/>
            <wp:wrapNone/>
            <wp:docPr id="6020891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49D">
        <w:rPr>
          <w:b/>
          <w:bCs/>
          <w:sz w:val="40"/>
          <w:szCs w:val="40"/>
        </w:rPr>
        <w:t xml:space="preserve">                     </w:t>
      </w:r>
    </w:p>
    <w:p w14:paraId="79C8852D" w14:textId="718582E0" w:rsidR="00AE749D" w:rsidRPr="00B67E08" w:rsidRDefault="005176C4" w:rsidP="004C5AAC">
      <w:pPr>
        <w:spacing w:after="0" w:line="240" w:lineRule="auto"/>
        <w:ind w:left="-1134" w:right="142" w:hanging="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</w:t>
      </w:r>
      <w:r w:rsidR="00AE749D">
        <w:rPr>
          <w:b/>
          <w:bCs/>
          <w:sz w:val="40"/>
          <w:szCs w:val="40"/>
        </w:rPr>
        <w:t xml:space="preserve"> </w:t>
      </w:r>
      <w:r w:rsidR="00AE749D" w:rsidRPr="00A85D5E">
        <w:rPr>
          <w:b/>
          <w:bCs/>
          <w:sz w:val="40"/>
          <w:szCs w:val="40"/>
        </w:rPr>
        <w:t xml:space="preserve">Расписание богослужений </w:t>
      </w:r>
      <w:r w:rsidR="00AE749D">
        <w:rPr>
          <w:b/>
          <w:bCs/>
          <w:sz w:val="40"/>
          <w:szCs w:val="40"/>
        </w:rPr>
        <w:t xml:space="preserve">на сентябрь </w:t>
      </w:r>
      <w:r w:rsidR="00AE749D" w:rsidRPr="00A85D5E">
        <w:rPr>
          <w:b/>
          <w:bCs/>
          <w:sz w:val="40"/>
          <w:szCs w:val="40"/>
        </w:rPr>
        <w:t>2023 г.</w:t>
      </w:r>
      <w:r w:rsidR="00AE749D">
        <w:rPr>
          <w:b/>
          <w:bCs/>
          <w:sz w:val="32"/>
          <w:szCs w:val="32"/>
        </w:rPr>
        <w:t xml:space="preserve">   </w:t>
      </w:r>
    </w:p>
    <w:p w14:paraId="1CAA11A7" w14:textId="7EC903E5" w:rsidR="00AE749D" w:rsidRDefault="00AE749D" w:rsidP="00AE749D">
      <w:pPr>
        <w:spacing w:after="0" w:line="240" w:lineRule="auto"/>
        <w:ind w:left="-568" w:right="-425" w:firstLine="18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5836CC">
        <w:rPr>
          <w:b/>
          <w:bCs/>
          <w:sz w:val="32"/>
          <w:szCs w:val="32"/>
        </w:rPr>
        <w:t xml:space="preserve">        </w:t>
      </w:r>
      <w:r w:rsidRPr="00501420">
        <w:rPr>
          <w:b/>
          <w:bCs/>
          <w:sz w:val="32"/>
          <w:szCs w:val="32"/>
        </w:rPr>
        <w:t xml:space="preserve">Седмица </w:t>
      </w:r>
      <w:r>
        <w:rPr>
          <w:b/>
          <w:bCs/>
          <w:sz w:val="32"/>
          <w:szCs w:val="32"/>
        </w:rPr>
        <w:t xml:space="preserve">13-я по Пятидесятнице  </w:t>
      </w:r>
    </w:p>
    <w:p w14:paraId="53B27884" w14:textId="626D39B4" w:rsidR="004C5AAC" w:rsidRDefault="004C5AAC" w:rsidP="00AE749D">
      <w:pPr>
        <w:spacing w:after="0" w:line="240" w:lineRule="auto"/>
        <w:ind w:left="-568" w:right="-425" w:firstLine="1844"/>
        <w:rPr>
          <w:b/>
          <w:bCs/>
          <w:sz w:val="32"/>
          <w:szCs w:val="3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246"/>
        <w:gridCol w:w="992"/>
        <w:gridCol w:w="4394"/>
      </w:tblGrid>
      <w:tr w:rsidR="004C5AAC" w14:paraId="522130C3" w14:textId="77777777" w:rsidTr="004C2B4E">
        <w:trPr>
          <w:trHeight w:val="1418"/>
        </w:trPr>
        <w:tc>
          <w:tcPr>
            <w:tcW w:w="5246" w:type="dxa"/>
          </w:tcPr>
          <w:p w14:paraId="2C6A393A" w14:textId="77777777" w:rsidR="004C5AAC" w:rsidRPr="009C29F6" w:rsidRDefault="004C5AAC" w:rsidP="004C5AAC">
            <w:pPr>
              <w:ind w:right="-426"/>
              <w:rPr>
                <w:sz w:val="32"/>
                <w:szCs w:val="32"/>
              </w:rPr>
            </w:pPr>
            <w:r w:rsidRPr="009C29F6">
              <w:rPr>
                <w:sz w:val="32"/>
                <w:szCs w:val="32"/>
              </w:rPr>
              <w:t>2 сентября</w:t>
            </w:r>
          </w:p>
          <w:p w14:paraId="02224083" w14:textId="77777777" w:rsidR="004C5AAC" w:rsidRPr="009C29F6" w:rsidRDefault="004C5AAC" w:rsidP="004C5AAC">
            <w:pPr>
              <w:ind w:right="-426"/>
              <w:rPr>
                <w:sz w:val="32"/>
                <w:szCs w:val="32"/>
              </w:rPr>
            </w:pPr>
            <w:r w:rsidRPr="009C29F6">
              <w:rPr>
                <w:sz w:val="32"/>
                <w:szCs w:val="32"/>
              </w:rPr>
              <w:t>Суббота</w:t>
            </w:r>
          </w:p>
          <w:p w14:paraId="77119E47" w14:textId="77777777" w:rsidR="004C5AAC" w:rsidRPr="009C29F6" w:rsidRDefault="004C5AAC" w:rsidP="004C5AAC">
            <w:pPr>
              <w:ind w:right="-426"/>
              <w:rPr>
                <w:sz w:val="32"/>
                <w:szCs w:val="32"/>
              </w:rPr>
            </w:pPr>
            <w:r w:rsidRPr="009C29F6">
              <w:rPr>
                <w:sz w:val="32"/>
                <w:szCs w:val="32"/>
              </w:rPr>
              <w:t>Прор. Самуила</w:t>
            </w:r>
          </w:p>
          <w:p w14:paraId="5D280B20" w14:textId="77777777" w:rsidR="004C5AAC" w:rsidRDefault="004C5AAC"/>
        </w:tc>
        <w:tc>
          <w:tcPr>
            <w:tcW w:w="992" w:type="dxa"/>
          </w:tcPr>
          <w:p w14:paraId="50962F60" w14:textId="24B418B2" w:rsidR="004C5AAC" w:rsidRPr="009C29F6" w:rsidRDefault="004C5AAC" w:rsidP="004C5AAC">
            <w:pPr>
              <w:ind w:right="-426"/>
              <w:rPr>
                <w:sz w:val="28"/>
                <w:szCs w:val="28"/>
              </w:rPr>
            </w:pPr>
            <w:r w:rsidRPr="009C29F6">
              <w:rPr>
                <w:sz w:val="28"/>
                <w:szCs w:val="28"/>
              </w:rPr>
              <w:t xml:space="preserve">   </w:t>
            </w:r>
            <w:r w:rsidR="00AA5614" w:rsidRPr="009C29F6">
              <w:rPr>
                <w:sz w:val="28"/>
                <w:szCs w:val="28"/>
              </w:rPr>
              <w:t xml:space="preserve"> </w:t>
            </w:r>
            <w:r w:rsidRPr="009C29F6">
              <w:rPr>
                <w:sz w:val="28"/>
                <w:szCs w:val="28"/>
              </w:rPr>
              <w:t>8:30</w:t>
            </w:r>
          </w:p>
          <w:p w14:paraId="2CA45064" w14:textId="4FF92959" w:rsidR="004C5AAC" w:rsidRPr="009C29F6" w:rsidRDefault="004C5AAC" w:rsidP="004C5AAC">
            <w:pPr>
              <w:ind w:right="-426"/>
              <w:rPr>
                <w:sz w:val="28"/>
                <w:szCs w:val="28"/>
              </w:rPr>
            </w:pPr>
            <w:r w:rsidRPr="009C29F6">
              <w:rPr>
                <w:sz w:val="28"/>
                <w:szCs w:val="28"/>
              </w:rPr>
              <w:t xml:space="preserve">   </w:t>
            </w:r>
            <w:r w:rsidR="00AA5614" w:rsidRPr="009C29F6">
              <w:rPr>
                <w:sz w:val="28"/>
                <w:szCs w:val="28"/>
              </w:rPr>
              <w:t xml:space="preserve"> </w:t>
            </w:r>
            <w:r w:rsidRPr="009C29F6">
              <w:rPr>
                <w:sz w:val="28"/>
                <w:szCs w:val="28"/>
              </w:rPr>
              <w:t>9:00</w:t>
            </w:r>
          </w:p>
          <w:p w14:paraId="36ACCFFD" w14:textId="77777777" w:rsidR="004C5AAC" w:rsidRPr="009C29F6" w:rsidRDefault="004C5AAC" w:rsidP="004C5AAC">
            <w:pPr>
              <w:ind w:right="-426"/>
              <w:rPr>
                <w:sz w:val="28"/>
                <w:szCs w:val="28"/>
              </w:rPr>
            </w:pPr>
          </w:p>
          <w:p w14:paraId="1EB3F793" w14:textId="2C242494" w:rsidR="004C5AAC" w:rsidRPr="009C29F6" w:rsidRDefault="004C5AAC" w:rsidP="004C5AAC">
            <w:pPr>
              <w:ind w:right="-426"/>
              <w:rPr>
                <w:sz w:val="28"/>
                <w:szCs w:val="28"/>
              </w:rPr>
            </w:pPr>
            <w:r w:rsidRPr="009C29F6">
              <w:rPr>
                <w:sz w:val="28"/>
                <w:szCs w:val="28"/>
              </w:rPr>
              <w:t xml:space="preserve"> </w:t>
            </w:r>
            <w:r w:rsidR="00AA5614" w:rsidRPr="009C29F6">
              <w:rPr>
                <w:sz w:val="28"/>
                <w:szCs w:val="28"/>
              </w:rPr>
              <w:t xml:space="preserve"> </w:t>
            </w:r>
            <w:r w:rsidRPr="009C29F6">
              <w:rPr>
                <w:sz w:val="28"/>
                <w:szCs w:val="28"/>
              </w:rPr>
              <w:t>17:00</w:t>
            </w:r>
          </w:p>
          <w:p w14:paraId="643FC5BB" w14:textId="77777777" w:rsidR="004C5AAC" w:rsidRPr="009C29F6" w:rsidRDefault="004C5A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61144BB" w14:textId="77777777" w:rsidR="004C5AAC" w:rsidRPr="009C29F6" w:rsidRDefault="004C5AAC" w:rsidP="004C5AAC">
            <w:pPr>
              <w:ind w:right="-426"/>
              <w:rPr>
                <w:sz w:val="28"/>
                <w:szCs w:val="28"/>
              </w:rPr>
            </w:pPr>
            <w:r w:rsidRPr="009C29F6">
              <w:rPr>
                <w:sz w:val="28"/>
                <w:szCs w:val="28"/>
              </w:rPr>
              <w:t>Исповедь</w:t>
            </w:r>
          </w:p>
          <w:p w14:paraId="5F8662B1" w14:textId="77777777" w:rsidR="004C5AAC" w:rsidRPr="009C29F6" w:rsidRDefault="004C5AAC" w:rsidP="004C5AAC">
            <w:pPr>
              <w:ind w:right="-426"/>
              <w:rPr>
                <w:sz w:val="28"/>
                <w:szCs w:val="28"/>
              </w:rPr>
            </w:pPr>
            <w:r w:rsidRPr="009C29F6">
              <w:rPr>
                <w:sz w:val="28"/>
                <w:szCs w:val="28"/>
              </w:rPr>
              <w:t>Божественная Литургия</w:t>
            </w:r>
          </w:p>
          <w:p w14:paraId="4185194F" w14:textId="77777777" w:rsidR="004C5AAC" w:rsidRPr="009C29F6" w:rsidRDefault="004C5AAC" w:rsidP="004C5AAC">
            <w:pPr>
              <w:ind w:right="-426"/>
              <w:rPr>
                <w:sz w:val="28"/>
                <w:szCs w:val="28"/>
              </w:rPr>
            </w:pPr>
          </w:p>
          <w:p w14:paraId="2A28D2F4" w14:textId="77777777" w:rsidR="004C5AAC" w:rsidRPr="009C29F6" w:rsidRDefault="004C5AAC" w:rsidP="004C5AAC">
            <w:pPr>
              <w:ind w:right="-426"/>
              <w:rPr>
                <w:sz w:val="28"/>
                <w:szCs w:val="28"/>
              </w:rPr>
            </w:pPr>
            <w:r w:rsidRPr="009C29F6">
              <w:rPr>
                <w:sz w:val="28"/>
                <w:szCs w:val="28"/>
              </w:rPr>
              <w:t>Всенощное бдение</w:t>
            </w:r>
          </w:p>
          <w:p w14:paraId="7D91817A" w14:textId="77777777" w:rsidR="004C5AAC" w:rsidRPr="009C29F6" w:rsidRDefault="004C5AAC">
            <w:pPr>
              <w:rPr>
                <w:sz w:val="28"/>
                <w:szCs w:val="28"/>
              </w:rPr>
            </w:pPr>
          </w:p>
        </w:tc>
      </w:tr>
      <w:tr w:rsidR="004C5AAC" w14:paraId="59FFA1BF" w14:textId="77777777" w:rsidTr="004C2B4E">
        <w:trPr>
          <w:trHeight w:val="1418"/>
        </w:trPr>
        <w:tc>
          <w:tcPr>
            <w:tcW w:w="5246" w:type="dxa"/>
          </w:tcPr>
          <w:p w14:paraId="6CA82155" w14:textId="77777777" w:rsidR="004C5AAC" w:rsidRPr="002C13F0" w:rsidRDefault="004C5AAC" w:rsidP="004C5AAC">
            <w:pPr>
              <w:ind w:right="-426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3 сентября</w:t>
            </w:r>
          </w:p>
          <w:p w14:paraId="0913B883" w14:textId="77777777" w:rsidR="004C5AAC" w:rsidRDefault="004C5AAC" w:rsidP="004C5AAC">
            <w:pPr>
              <w:ind w:right="-426"/>
            </w:pPr>
            <w:r w:rsidRPr="002C13F0">
              <w:rPr>
                <w:sz w:val="28"/>
                <w:szCs w:val="28"/>
              </w:rPr>
              <w:t>Воскресенье</w:t>
            </w:r>
          </w:p>
          <w:p w14:paraId="549A2C2A" w14:textId="77777777" w:rsidR="004C5AAC" w:rsidRDefault="004C5AAC" w:rsidP="004C5AAC">
            <w:pPr>
              <w:ind w:right="-426"/>
              <w:rPr>
                <w:b/>
                <w:bCs/>
                <w:sz w:val="28"/>
                <w:szCs w:val="28"/>
              </w:rPr>
            </w:pPr>
            <w:r w:rsidRPr="00D55AE3">
              <w:rPr>
                <w:b/>
                <w:bCs/>
                <w:sz w:val="28"/>
                <w:szCs w:val="28"/>
              </w:rPr>
              <w:t>Неделя 13-я по Пятидесятнице</w:t>
            </w:r>
          </w:p>
          <w:p w14:paraId="13D7CE04" w14:textId="399D3866" w:rsidR="004C5AAC" w:rsidRPr="002C13F0" w:rsidRDefault="004C5AAC" w:rsidP="004C5AAC">
            <w:pPr>
              <w:ind w:right="-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Иконы Божией Матери Прибавление ума</w:t>
            </w:r>
          </w:p>
        </w:tc>
        <w:tc>
          <w:tcPr>
            <w:tcW w:w="992" w:type="dxa"/>
          </w:tcPr>
          <w:p w14:paraId="1B4203CD" w14:textId="1B9C230B" w:rsidR="004C5AAC" w:rsidRPr="002C13F0" w:rsidRDefault="004C5AAC" w:rsidP="004C5AA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A5614">
              <w:rPr>
                <w:sz w:val="28"/>
                <w:szCs w:val="28"/>
              </w:rPr>
              <w:t xml:space="preserve"> </w:t>
            </w:r>
            <w:r w:rsidRPr="002C13F0">
              <w:rPr>
                <w:sz w:val="28"/>
                <w:szCs w:val="28"/>
              </w:rPr>
              <w:t>8:30</w:t>
            </w:r>
          </w:p>
          <w:p w14:paraId="4E988E69" w14:textId="2D65207D" w:rsidR="004C5AAC" w:rsidRDefault="004C5AAC" w:rsidP="004C5AAC">
            <w:pPr>
              <w:ind w:right="-426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A5614">
              <w:rPr>
                <w:sz w:val="28"/>
                <w:szCs w:val="28"/>
              </w:rPr>
              <w:t xml:space="preserve"> </w:t>
            </w:r>
            <w:r w:rsidRPr="002C13F0">
              <w:rPr>
                <w:sz w:val="28"/>
                <w:szCs w:val="28"/>
              </w:rPr>
              <w:t>9:00</w:t>
            </w:r>
          </w:p>
          <w:p w14:paraId="4D9C4229" w14:textId="77777777" w:rsidR="004C5AAC" w:rsidRDefault="004C5AAC" w:rsidP="004C5AAC">
            <w:pPr>
              <w:ind w:right="-426"/>
              <w:rPr>
                <w:sz w:val="28"/>
                <w:szCs w:val="28"/>
              </w:rPr>
            </w:pPr>
          </w:p>
          <w:p w14:paraId="7EA30DEF" w14:textId="019C1949" w:rsidR="004C5AAC" w:rsidRPr="002C13F0" w:rsidRDefault="00AA5614" w:rsidP="004C5AA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5AAC" w:rsidRPr="002C13F0">
              <w:rPr>
                <w:sz w:val="28"/>
                <w:szCs w:val="28"/>
              </w:rPr>
              <w:t>17:00</w:t>
            </w:r>
          </w:p>
          <w:p w14:paraId="59072C85" w14:textId="77777777" w:rsidR="004C5AAC" w:rsidRDefault="004C5AAC" w:rsidP="004C5AAC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10691C7" w14:textId="5BB32856" w:rsidR="004C5AAC" w:rsidRPr="002C13F0" w:rsidRDefault="004C5AAC" w:rsidP="004C5AAC">
            <w:pPr>
              <w:ind w:right="-426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Исповедь</w:t>
            </w:r>
          </w:p>
          <w:p w14:paraId="141355D7" w14:textId="734FA284" w:rsidR="004C5AAC" w:rsidRPr="002C13F0" w:rsidRDefault="004C5AAC" w:rsidP="004C5AAC">
            <w:pPr>
              <w:ind w:right="-426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Божественная Литургия</w:t>
            </w:r>
          </w:p>
          <w:p w14:paraId="44D0C4B7" w14:textId="77777777" w:rsidR="004C5AAC" w:rsidRDefault="004C5AAC" w:rsidP="004C5AAC">
            <w:pPr>
              <w:ind w:right="-426"/>
              <w:rPr>
                <w:sz w:val="28"/>
                <w:szCs w:val="28"/>
              </w:rPr>
            </w:pPr>
            <w:r w:rsidRPr="002C13F0">
              <w:rPr>
                <w:sz w:val="28"/>
                <w:szCs w:val="28"/>
              </w:rPr>
              <w:t>Панихида</w:t>
            </w:r>
          </w:p>
          <w:p w14:paraId="18176F62" w14:textId="77777777" w:rsidR="004C5AAC" w:rsidRDefault="004C5AAC" w:rsidP="004C5AA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Акафист св. Иоанну Милостивому</w:t>
            </w:r>
          </w:p>
          <w:p w14:paraId="0343C595" w14:textId="77777777" w:rsidR="004C5AAC" w:rsidRPr="002C13F0" w:rsidRDefault="004C5AAC" w:rsidP="004C5AAC">
            <w:pPr>
              <w:ind w:right="-426"/>
              <w:rPr>
                <w:sz w:val="28"/>
                <w:szCs w:val="28"/>
              </w:rPr>
            </w:pPr>
          </w:p>
        </w:tc>
      </w:tr>
    </w:tbl>
    <w:p w14:paraId="0D630489" w14:textId="77777777" w:rsidR="00AF420C" w:rsidRDefault="00AF420C"/>
    <w:p w14:paraId="0E97BD39" w14:textId="736315A7" w:rsidR="004C5AAC" w:rsidRDefault="004C5A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5836CC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</w:t>
      </w:r>
      <w:r w:rsidRPr="00CD3D5B">
        <w:rPr>
          <w:b/>
          <w:bCs/>
          <w:sz w:val="32"/>
          <w:szCs w:val="32"/>
        </w:rPr>
        <w:t>Седмица 14-я по Пятидесятнице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104"/>
        <w:gridCol w:w="1134"/>
        <w:gridCol w:w="4253"/>
      </w:tblGrid>
      <w:tr w:rsidR="004C5AAC" w14:paraId="766F0D11" w14:textId="77777777" w:rsidTr="005836CC">
        <w:tc>
          <w:tcPr>
            <w:tcW w:w="5104" w:type="dxa"/>
          </w:tcPr>
          <w:p w14:paraId="16D9DEE7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сентября</w:t>
            </w:r>
          </w:p>
          <w:p w14:paraId="3F48F1B3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  <w:p w14:paraId="6C6D3931" w14:textId="77777777" w:rsidR="004C5AAC" w:rsidRPr="003E60A3" w:rsidRDefault="004C5AAC" w:rsidP="004C5AAC">
            <w:pPr>
              <w:ind w:right="-426"/>
              <w:rPr>
                <w:b/>
                <w:bCs/>
                <w:sz w:val="32"/>
                <w:szCs w:val="32"/>
              </w:rPr>
            </w:pPr>
            <w:r w:rsidRPr="003E60A3">
              <w:rPr>
                <w:b/>
                <w:bCs/>
                <w:sz w:val="32"/>
                <w:szCs w:val="32"/>
              </w:rPr>
              <w:t>Сретение Владимирской иконы</w:t>
            </w:r>
          </w:p>
          <w:p w14:paraId="34C5A4F7" w14:textId="3537EC7C" w:rsidR="004C5AAC" w:rsidRDefault="004C5AAC" w:rsidP="004C5AAC">
            <w:r w:rsidRPr="003E60A3">
              <w:rPr>
                <w:b/>
                <w:bCs/>
                <w:sz w:val="32"/>
                <w:szCs w:val="32"/>
              </w:rPr>
              <w:t>Божией Матери</w:t>
            </w:r>
          </w:p>
        </w:tc>
        <w:tc>
          <w:tcPr>
            <w:tcW w:w="1134" w:type="dxa"/>
          </w:tcPr>
          <w:p w14:paraId="1E060498" w14:textId="456ACDC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8:30</w:t>
            </w:r>
          </w:p>
          <w:p w14:paraId="1D5655C6" w14:textId="5223E090" w:rsidR="004C5AAC" w:rsidRDefault="004C5AAC" w:rsidP="004C5AAC">
            <w:r>
              <w:rPr>
                <w:sz w:val="32"/>
                <w:szCs w:val="32"/>
              </w:rPr>
              <w:t xml:space="preserve"> 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9:00</w:t>
            </w:r>
          </w:p>
        </w:tc>
        <w:tc>
          <w:tcPr>
            <w:tcW w:w="4253" w:type="dxa"/>
          </w:tcPr>
          <w:p w14:paraId="0AFBF80A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40B96E79" w14:textId="77777777" w:rsidR="004C2B4E" w:rsidRDefault="004C5AAC" w:rsidP="004C2B4E">
            <w:pPr>
              <w:ind w:right="-426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Божественная Литургия </w:t>
            </w:r>
            <w:r w:rsidR="004C2B4E" w:rsidRPr="004C2B4E">
              <w:rPr>
                <w:sz w:val="32"/>
                <w:szCs w:val="32"/>
              </w:rPr>
              <w:t>Панихида</w:t>
            </w:r>
          </w:p>
          <w:p w14:paraId="14254FB2" w14:textId="24CFF9F7" w:rsidR="004C5AAC" w:rsidRDefault="004C5AAC" w:rsidP="004C5AAC"/>
        </w:tc>
      </w:tr>
      <w:tr w:rsidR="004C5AAC" w14:paraId="6AE24EA7" w14:textId="77777777" w:rsidTr="00D540FA">
        <w:trPr>
          <w:trHeight w:val="1253"/>
        </w:trPr>
        <w:tc>
          <w:tcPr>
            <w:tcW w:w="5104" w:type="dxa"/>
          </w:tcPr>
          <w:p w14:paraId="0EFFA47F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сентября</w:t>
            </w:r>
          </w:p>
          <w:p w14:paraId="00565696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  <w:p w14:paraId="202A4C9F" w14:textId="0B445FAF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Прп. Пимена Великого</w:t>
            </w:r>
          </w:p>
        </w:tc>
        <w:tc>
          <w:tcPr>
            <w:tcW w:w="1134" w:type="dxa"/>
          </w:tcPr>
          <w:p w14:paraId="03836225" w14:textId="6FAA11E8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8:30</w:t>
            </w:r>
          </w:p>
          <w:p w14:paraId="6258C822" w14:textId="6A7DF2D4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9:00</w:t>
            </w:r>
          </w:p>
          <w:p w14:paraId="11CA3A9E" w14:textId="7CD9B176" w:rsidR="004C5AAC" w:rsidRDefault="00AA5614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C5AAC">
              <w:rPr>
                <w:sz w:val="32"/>
                <w:szCs w:val="32"/>
              </w:rPr>
              <w:t>17:00</w:t>
            </w:r>
          </w:p>
        </w:tc>
        <w:tc>
          <w:tcPr>
            <w:tcW w:w="4253" w:type="dxa"/>
          </w:tcPr>
          <w:p w14:paraId="2D86F59F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2D89B32C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1637847C" w14:textId="4A83911E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Всенощное бдение </w:t>
            </w:r>
          </w:p>
        </w:tc>
      </w:tr>
      <w:tr w:rsidR="004C5AAC" w14:paraId="328EE904" w14:textId="77777777" w:rsidTr="005836CC">
        <w:tc>
          <w:tcPr>
            <w:tcW w:w="5104" w:type="dxa"/>
          </w:tcPr>
          <w:p w14:paraId="160F0440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сентября</w:t>
            </w:r>
          </w:p>
          <w:p w14:paraId="5922CB9D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26EA2100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 w:rsidRPr="002C13F0">
              <w:rPr>
                <w:b/>
                <w:bCs/>
                <w:sz w:val="32"/>
                <w:szCs w:val="32"/>
              </w:rPr>
              <w:t>Неделя 14-я по Пятидесятнице</w:t>
            </w:r>
            <w:r>
              <w:rPr>
                <w:sz w:val="32"/>
                <w:szCs w:val="32"/>
              </w:rPr>
              <w:t>.</w:t>
            </w:r>
          </w:p>
          <w:p w14:paraId="7F00C41A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Обретение мощей преп. Иова Почаев-</w:t>
            </w:r>
          </w:p>
          <w:p w14:paraId="7381BEDE" w14:textId="78BF8E03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ского</w:t>
            </w:r>
          </w:p>
        </w:tc>
        <w:tc>
          <w:tcPr>
            <w:tcW w:w="1134" w:type="dxa"/>
          </w:tcPr>
          <w:p w14:paraId="7F226EC9" w14:textId="437EB9C8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8:30</w:t>
            </w:r>
          </w:p>
          <w:p w14:paraId="67012481" w14:textId="09C0C629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9:00</w:t>
            </w:r>
          </w:p>
          <w:p w14:paraId="31E26313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</w:p>
          <w:p w14:paraId="54FF8D31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</w:p>
          <w:p w14:paraId="53844B60" w14:textId="467A0523" w:rsidR="004C5AAC" w:rsidRDefault="00AA5614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C5AAC">
              <w:rPr>
                <w:sz w:val="32"/>
                <w:szCs w:val="32"/>
              </w:rPr>
              <w:t>17:00</w:t>
            </w:r>
          </w:p>
        </w:tc>
        <w:tc>
          <w:tcPr>
            <w:tcW w:w="4253" w:type="dxa"/>
          </w:tcPr>
          <w:p w14:paraId="0D0A11C2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5657F62C" w14:textId="124997C3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078BE6C1" w14:textId="2C4FCDB0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  <w:p w14:paraId="1D203BC1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</w:p>
          <w:p w14:paraId="78A11315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Акафист свят. Иоанну</w:t>
            </w:r>
          </w:p>
          <w:p w14:paraId="154C7E1D" w14:textId="22384E06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Милостивому </w:t>
            </w:r>
          </w:p>
        </w:tc>
      </w:tr>
    </w:tbl>
    <w:p w14:paraId="3712B592" w14:textId="77777777" w:rsidR="004C5AAC" w:rsidRDefault="004C5AAC" w:rsidP="004C5AAC">
      <w:pPr>
        <w:ind w:left="-1134" w:righ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15FA998" w14:textId="39B9E246" w:rsidR="004C5AAC" w:rsidRDefault="004C5AAC" w:rsidP="004C5AAC">
      <w:pPr>
        <w:ind w:left="-1134" w:righ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5836CC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Седмица 15-я по Пятидесятнице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246"/>
        <w:gridCol w:w="992"/>
        <w:gridCol w:w="4253"/>
      </w:tblGrid>
      <w:tr w:rsidR="004C5AAC" w14:paraId="2FC4B94D" w14:textId="77777777" w:rsidTr="00455DC6">
        <w:tc>
          <w:tcPr>
            <w:tcW w:w="5246" w:type="dxa"/>
          </w:tcPr>
          <w:p w14:paraId="30C88F1D" w14:textId="77777777" w:rsidR="004C5AAC" w:rsidRPr="00A4103A" w:rsidRDefault="004C5AAC" w:rsidP="004C5AAC">
            <w:pPr>
              <w:ind w:right="-426"/>
              <w:rPr>
                <w:sz w:val="32"/>
                <w:szCs w:val="32"/>
              </w:rPr>
            </w:pPr>
            <w:r w:rsidRPr="00A4103A">
              <w:rPr>
                <w:sz w:val="32"/>
                <w:szCs w:val="32"/>
              </w:rPr>
              <w:t>11 сентября</w:t>
            </w:r>
          </w:p>
          <w:p w14:paraId="19272A06" w14:textId="77777777" w:rsidR="004C5AAC" w:rsidRPr="00A4103A" w:rsidRDefault="004C5AAC" w:rsidP="004C5AAC">
            <w:pPr>
              <w:ind w:right="-426"/>
              <w:rPr>
                <w:sz w:val="32"/>
                <w:szCs w:val="32"/>
              </w:rPr>
            </w:pPr>
            <w:r w:rsidRPr="00A4103A">
              <w:rPr>
                <w:sz w:val="32"/>
                <w:szCs w:val="32"/>
              </w:rPr>
              <w:t>Понедельник</w:t>
            </w:r>
          </w:p>
          <w:p w14:paraId="0E83DD88" w14:textId="77777777" w:rsidR="004C5AAC" w:rsidRPr="00A4103A" w:rsidRDefault="004C5AAC" w:rsidP="004C5AAC">
            <w:pPr>
              <w:ind w:right="-426"/>
              <w:rPr>
                <w:b/>
                <w:bCs/>
                <w:sz w:val="32"/>
                <w:szCs w:val="32"/>
              </w:rPr>
            </w:pPr>
            <w:r w:rsidRPr="00A4103A">
              <w:rPr>
                <w:b/>
                <w:bCs/>
                <w:sz w:val="32"/>
                <w:szCs w:val="32"/>
              </w:rPr>
              <w:t>Усекновение главы Пророка, Предте-</w:t>
            </w:r>
          </w:p>
          <w:p w14:paraId="4498D81C" w14:textId="73D66A78" w:rsidR="004C5AAC" w:rsidRDefault="004C5AAC" w:rsidP="004C5AAC">
            <w:pPr>
              <w:ind w:right="-426"/>
              <w:rPr>
                <w:b/>
                <w:bCs/>
                <w:sz w:val="32"/>
                <w:szCs w:val="32"/>
              </w:rPr>
            </w:pPr>
            <w:r w:rsidRPr="00A4103A">
              <w:rPr>
                <w:b/>
                <w:bCs/>
                <w:sz w:val="32"/>
                <w:szCs w:val="32"/>
              </w:rPr>
              <w:t>чи и Крестителя Господня Иоанна</w:t>
            </w:r>
          </w:p>
        </w:tc>
        <w:tc>
          <w:tcPr>
            <w:tcW w:w="992" w:type="dxa"/>
          </w:tcPr>
          <w:p w14:paraId="59539C00" w14:textId="4530F53D" w:rsidR="004C5AAC" w:rsidRPr="00A4103A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A4103A">
              <w:rPr>
                <w:sz w:val="32"/>
                <w:szCs w:val="32"/>
              </w:rPr>
              <w:t>8:30</w:t>
            </w:r>
          </w:p>
          <w:p w14:paraId="36A79518" w14:textId="023CFFAD" w:rsidR="004C5AAC" w:rsidRDefault="004C5AAC" w:rsidP="004C5AAC">
            <w:pPr>
              <w:ind w:right="-426"/>
              <w:rPr>
                <w:b/>
                <w:bCs/>
                <w:sz w:val="32"/>
                <w:szCs w:val="32"/>
              </w:rPr>
            </w:pPr>
            <w:r w:rsidRPr="00A4103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A4103A">
              <w:rPr>
                <w:sz w:val="32"/>
                <w:szCs w:val="32"/>
              </w:rPr>
              <w:t>9:00</w:t>
            </w:r>
          </w:p>
        </w:tc>
        <w:tc>
          <w:tcPr>
            <w:tcW w:w="4253" w:type="dxa"/>
          </w:tcPr>
          <w:p w14:paraId="4737CFF3" w14:textId="2551FE4B" w:rsidR="004C5AAC" w:rsidRPr="00A4103A" w:rsidRDefault="004C5AAC" w:rsidP="004C5AAC">
            <w:pPr>
              <w:ind w:right="-426"/>
              <w:rPr>
                <w:sz w:val="32"/>
                <w:szCs w:val="32"/>
              </w:rPr>
            </w:pPr>
            <w:r w:rsidRPr="00A4103A">
              <w:rPr>
                <w:sz w:val="32"/>
                <w:szCs w:val="32"/>
              </w:rPr>
              <w:t>Исповедь</w:t>
            </w:r>
          </w:p>
          <w:p w14:paraId="433175FE" w14:textId="0C92951C" w:rsidR="004C5AAC" w:rsidRDefault="004C5AAC" w:rsidP="004C5AAC">
            <w:pPr>
              <w:ind w:right="-426"/>
              <w:rPr>
                <w:sz w:val="32"/>
                <w:szCs w:val="32"/>
              </w:rPr>
            </w:pPr>
            <w:r w:rsidRPr="00A4103A">
              <w:rPr>
                <w:sz w:val="32"/>
                <w:szCs w:val="32"/>
              </w:rPr>
              <w:t>Божественная Литургия</w:t>
            </w:r>
          </w:p>
          <w:p w14:paraId="5B886D82" w14:textId="77777777" w:rsidR="004C5AAC" w:rsidRPr="00A4103A" w:rsidRDefault="004C5AAC" w:rsidP="004C5AAC">
            <w:pPr>
              <w:ind w:right="-426"/>
              <w:rPr>
                <w:sz w:val="32"/>
                <w:szCs w:val="32"/>
              </w:rPr>
            </w:pPr>
            <w:r w:rsidRPr="00A4103A">
              <w:rPr>
                <w:sz w:val="32"/>
                <w:szCs w:val="32"/>
              </w:rPr>
              <w:t>Молебен о страждущих неду-</w:t>
            </w:r>
          </w:p>
          <w:p w14:paraId="1BDE0512" w14:textId="6E6F012D" w:rsidR="004C5AAC" w:rsidRDefault="004C5AAC" w:rsidP="004C5AAC">
            <w:pPr>
              <w:ind w:right="-426"/>
              <w:rPr>
                <w:sz w:val="32"/>
                <w:szCs w:val="32"/>
              </w:rPr>
            </w:pPr>
            <w:r w:rsidRPr="00A4103A">
              <w:rPr>
                <w:sz w:val="32"/>
                <w:szCs w:val="32"/>
              </w:rPr>
              <w:t>гом винопития</w:t>
            </w:r>
          </w:p>
          <w:p w14:paraId="3C07582F" w14:textId="77777777" w:rsidR="004C5AAC" w:rsidRDefault="004C5AAC" w:rsidP="004C5AA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  <w:p w14:paraId="560F9B46" w14:textId="2F754C25" w:rsidR="004C5AAC" w:rsidRDefault="004C5AAC" w:rsidP="004C5AAC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</w:tr>
    </w:tbl>
    <w:p w14:paraId="10DD6CE3" w14:textId="41F63DEF" w:rsidR="004C5AAC" w:rsidRDefault="005176C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1615BC" wp14:editId="0D6BD234">
            <wp:simplePos x="0" y="0"/>
            <wp:positionH relativeFrom="column">
              <wp:posOffset>-984885</wp:posOffset>
            </wp:positionH>
            <wp:positionV relativeFrom="paragraph">
              <wp:posOffset>-374015</wp:posOffset>
            </wp:positionV>
            <wp:extent cx="7400925" cy="10410825"/>
            <wp:effectExtent l="0" t="0" r="9525" b="9525"/>
            <wp:wrapNone/>
            <wp:docPr id="2658362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176D2" w14:textId="04F7CDBF" w:rsidR="00E625B3" w:rsidRDefault="00E625B3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992"/>
        <w:gridCol w:w="4253"/>
      </w:tblGrid>
      <w:tr w:rsidR="00E625B3" w14:paraId="59BFD8D5" w14:textId="77777777" w:rsidTr="00A64778">
        <w:trPr>
          <w:trHeight w:val="1793"/>
        </w:trPr>
        <w:tc>
          <w:tcPr>
            <w:tcW w:w="5104" w:type="dxa"/>
          </w:tcPr>
          <w:p w14:paraId="08C9D6BA" w14:textId="0D4C44C0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сентября</w:t>
            </w:r>
          </w:p>
          <w:p w14:paraId="423F54A5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14:paraId="129F04D4" w14:textId="77777777" w:rsidR="00E625B3" w:rsidRPr="00D777E2" w:rsidRDefault="00E625B3" w:rsidP="00E625B3">
            <w:pPr>
              <w:ind w:right="-426"/>
              <w:rPr>
                <w:b/>
                <w:bCs/>
                <w:sz w:val="32"/>
                <w:szCs w:val="32"/>
              </w:rPr>
            </w:pPr>
            <w:r w:rsidRPr="00D777E2">
              <w:rPr>
                <w:b/>
                <w:bCs/>
                <w:sz w:val="32"/>
                <w:szCs w:val="32"/>
              </w:rPr>
              <w:t xml:space="preserve">Обретение мощей </w:t>
            </w:r>
            <w:r>
              <w:rPr>
                <w:b/>
                <w:bCs/>
                <w:sz w:val="32"/>
                <w:szCs w:val="32"/>
              </w:rPr>
              <w:t>Б</w:t>
            </w:r>
            <w:r w:rsidRPr="00D777E2">
              <w:rPr>
                <w:b/>
                <w:bCs/>
                <w:sz w:val="32"/>
                <w:szCs w:val="32"/>
              </w:rPr>
              <w:t>лгв. Вел. кн.</w:t>
            </w:r>
          </w:p>
          <w:p w14:paraId="1C13D3AC" w14:textId="7988E60B" w:rsidR="00E625B3" w:rsidRDefault="00E625B3" w:rsidP="00E625B3">
            <w:r w:rsidRPr="00D777E2">
              <w:rPr>
                <w:b/>
                <w:bCs/>
                <w:sz w:val="32"/>
                <w:szCs w:val="32"/>
              </w:rPr>
              <w:t>Александра Невского</w:t>
            </w:r>
          </w:p>
        </w:tc>
        <w:tc>
          <w:tcPr>
            <w:tcW w:w="992" w:type="dxa"/>
          </w:tcPr>
          <w:p w14:paraId="36D5F345" w14:textId="5E0F1EBF" w:rsidR="00E625B3" w:rsidRDefault="00AA5614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625B3">
              <w:rPr>
                <w:sz w:val="32"/>
                <w:szCs w:val="32"/>
              </w:rPr>
              <w:t>8:30</w:t>
            </w:r>
          </w:p>
          <w:p w14:paraId="3DF06C0D" w14:textId="77777777" w:rsidR="00455DC6" w:rsidRDefault="00AA5614" w:rsidP="00E62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625B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455DC6">
              <w:rPr>
                <w:sz w:val="32"/>
                <w:szCs w:val="32"/>
              </w:rPr>
              <w:t xml:space="preserve">    </w:t>
            </w:r>
          </w:p>
          <w:p w14:paraId="3FAC1DAA" w14:textId="5FD771B1" w:rsidR="00E625B3" w:rsidRDefault="00455DC6" w:rsidP="00E625B3">
            <w:r>
              <w:rPr>
                <w:sz w:val="32"/>
                <w:szCs w:val="32"/>
              </w:rPr>
              <w:t xml:space="preserve">  9:</w:t>
            </w:r>
            <w:r w:rsidR="00E625B3">
              <w:rPr>
                <w:sz w:val="32"/>
                <w:szCs w:val="32"/>
              </w:rPr>
              <w:t>00</w:t>
            </w:r>
          </w:p>
        </w:tc>
        <w:tc>
          <w:tcPr>
            <w:tcW w:w="4253" w:type="dxa"/>
          </w:tcPr>
          <w:p w14:paraId="1E8C37D8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 w:rsidRPr="00D777E2">
              <w:rPr>
                <w:sz w:val="32"/>
                <w:szCs w:val="32"/>
              </w:rPr>
              <w:t>Исповедь</w:t>
            </w:r>
          </w:p>
          <w:p w14:paraId="3EB7F3DF" w14:textId="77777777" w:rsidR="009B0A54" w:rsidRDefault="009B0A54" w:rsidP="00E625B3">
            <w:pPr>
              <w:rPr>
                <w:sz w:val="32"/>
                <w:szCs w:val="32"/>
              </w:rPr>
            </w:pPr>
          </w:p>
          <w:p w14:paraId="48FAD4BB" w14:textId="6A90591F" w:rsidR="00E625B3" w:rsidRDefault="00E625B3" w:rsidP="00E625B3"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E625B3" w14:paraId="51841E55" w14:textId="77777777" w:rsidTr="00A64778">
        <w:trPr>
          <w:trHeight w:val="1348"/>
        </w:trPr>
        <w:tc>
          <w:tcPr>
            <w:tcW w:w="5104" w:type="dxa"/>
          </w:tcPr>
          <w:p w14:paraId="48CB07FA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сентября</w:t>
            </w:r>
          </w:p>
          <w:p w14:paraId="2FFDDEA8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  <w:p w14:paraId="1C7EA7B7" w14:textId="3953AEE5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Сщмч. Анфима, еп. Никомидийкого</w:t>
            </w:r>
          </w:p>
        </w:tc>
        <w:tc>
          <w:tcPr>
            <w:tcW w:w="992" w:type="dxa"/>
          </w:tcPr>
          <w:p w14:paraId="2421D1EE" w14:textId="67318B8F" w:rsidR="00E625B3" w:rsidRDefault="00AA5614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625B3" w:rsidRPr="003F0C68">
              <w:rPr>
                <w:sz w:val="32"/>
                <w:szCs w:val="32"/>
              </w:rPr>
              <w:t>8:30</w:t>
            </w:r>
          </w:p>
          <w:p w14:paraId="6585FF6F" w14:textId="72C3DB3E" w:rsidR="00AA5614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9:00</w:t>
            </w:r>
          </w:p>
          <w:p w14:paraId="41F4CF01" w14:textId="5EBEC1BF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253" w:type="dxa"/>
          </w:tcPr>
          <w:p w14:paraId="7CF21E05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6F76A006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67B623B1" w14:textId="34E5E9E9" w:rsidR="00E625B3" w:rsidRPr="00D777E2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  <w:tr w:rsidR="00E625B3" w14:paraId="16B93007" w14:textId="77777777" w:rsidTr="00A64778">
        <w:trPr>
          <w:trHeight w:val="2048"/>
        </w:trPr>
        <w:tc>
          <w:tcPr>
            <w:tcW w:w="5104" w:type="dxa"/>
          </w:tcPr>
          <w:p w14:paraId="0CB3CE4C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сентября</w:t>
            </w:r>
          </w:p>
          <w:p w14:paraId="68FDFA0C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726E804A" w14:textId="77777777" w:rsidR="00E625B3" w:rsidRDefault="00E625B3" w:rsidP="00E625B3">
            <w:pPr>
              <w:ind w:right="-426"/>
              <w:rPr>
                <w:b/>
                <w:bCs/>
                <w:sz w:val="32"/>
                <w:szCs w:val="32"/>
              </w:rPr>
            </w:pPr>
            <w:r w:rsidRPr="003F0C68">
              <w:rPr>
                <w:b/>
                <w:bCs/>
                <w:sz w:val="32"/>
                <w:szCs w:val="32"/>
              </w:rPr>
              <w:t>Неделя 15-я по Пятидесятнице</w:t>
            </w:r>
          </w:p>
          <w:p w14:paraId="179C7255" w14:textId="77777777" w:rsidR="005836CC" w:rsidRDefault="00E625B3" w:rsidP="00E625B3">
            <w:pPr>
              <w:ind w:right="-42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Обретение мощей свт. Иоасафа </w:t>
            </w:r>
          </w:p>
          <w:p w14:paraId="66FE3095" w14:textId="5658B44B" w:rsidR="00E625B3" w:rsidRPr="005836CC" w:rsidRDefault="00E625B3" w:rsidP="00E625B3">
            <w:pPr>
              <w:ind w:right="-42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Белгородского</w:t>
            </w:r>
          </w:p>
        </w:tc>
        <w:tc>
          <w:tcPr>
            <w:tcW w:w="992" w:type="dxa"/>
          </w:tcPr>
          <w:p w14:paraId="5C4685B6" w14:textId="571BAFB3" w:rsidR="00E625B3" w:rsidRPr="003F0C68" w:rsidRDefault="00AA5614" w:rsidP="00E625B3">
            <w:pPr>
              <w:ind w:right="-426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625B3" w:rsidRPr="003F0C68">
              <w:rPr>
                <w:sz w:val="32"/>
                <w:szCs w:val="32"/>
              </w:rPr>
              <w:t>8:30</w:t>
            </w:r>
          </w:p>
          <w:p w14:paraId="18847096" w14:textId="5C3054C5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AA5614">
              <w:rPr>
                <w:b/>
                <w:bCs/>
                <w:sz w:val="32"/>
                <w:szCs w:val="32"/>
              </w:rPr>
              <w:t xml:space="preserve"> </w:t>
            </w:r>
            <w:r w:rsidRPr="003F0C68">
              <w:rPr>
                <w:sz w:val="32"/>
                <w:szCs w:val="32"/>
              </w:rPr>
              <w:t>9:00</w:t>
            </w:r>
          </w:p>
          <w:p w14:paraId="2BDFD953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</w:p>
          <w:p w14:paraId="409AB02D" w14:textId="4EE92024" w:rsidR="00E625B3" w:rsidRPr="003F0C68" w:rsidRDefault="00AA5614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625B3">
              <w:rPr>
                <w:sz w:val="32"/>
                <w:szCs w:val="32"/>
              </w:rPr>
              <w:t>17:00</w:t>
            </w:r>
          </w:p>
        </w:tc>
        <w:tc>
          <w:tcPr>
            <w:tcW w:w="4253" w:type="dxa"/>
          </w:tcPr>
          <w:p w14:paraId="4C8502F5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25CF3EEE" w14:textId="338D096B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1AAE06B5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  <w:p w14:paraId="214403DB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Акафист свят. Иоанну </w:t>
            </w:r>
          </w:p>
          <w:p w14:paraId="4954A194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Милостивому</w:t>
            </w:r>
          </w:p>
          <w:p w14:paraId="09658558" w14:textId="77777777" w:rsidR="00E625B3" w:rsidRDefault="00E625B3" w:rsidP="00E625B3">
            <w:pPr>
              <w:ind w:right="-426"/>
              <w:rPr>
                <w:sz w:val="32"/>
                <w:szCs w:val="32"/>
              </w:rPr>
            </w:pPr>
          </w:p>
        </w:tc>
      </w:tr>
    </w:tbl>
    <w:p w14:paraId="1B9B183B" w14:textId="77777777" w:rsidR="00E625B3" w:rsidRDefault="00E625B3" w:rsidP="00E625B3">
      <w:pPr>
        <w:ind w:left="-1134" w:righ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0B56D1BE" w14:textId="1FB7371F" w:rsidR="00E625B3" w:rsidRDefault="00E625B3" w:rsidP="00E625B3">
      <w:pPr>
        <w:spacing w:line="240" w:lineRule="auto"/>
        <w:ind w:left="-1134" w:righ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 w:rsidR="005836CC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Седмица 16-я по Пятидесятнице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992"/>
        <w:gridCol w:w="4253"/>
      </w:tblGrid>
      <w:tr w:rsidR="00E625B3" w14:paraId="0CD67EBF" w14:textId="77777777" w:rsidTr="00A64778">
        <w:tc>
          <w:tcPr>
            <w:tcW w:w="5104" w:type="dxa"/>
          </w:tcPr>
          <w:p w14:paraId="3D21038B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сентября</w:t>
            </w:r>
          </w:p>
          <w:p w14:paraId="3691CC74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14:paraId="125D59A2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Предпразднство Рождества Пресвя-</w:t>
            </w:r>
          </w:p>
          <w:p w14:paraId="316EBB77" w14:textId="22444703" w:rsidR="00E625B3" w:rsidRDefault="005836CC" w:rsidP="005836CC">
            <w:pPr>
              <w:ind w:right="-426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той Богородицы</w:t>
            </w:r>
          </w:p>
        </w:tc>
        <w:tc>
          <w:tcPr>
            <w:tcW w:w="992" w:type="dxa"/>
          </w:tcPr>
          <w:p w14:paraId="6890F89B" w14:textId="77777777" w:rsidR="005836CC" w:rsidRDefault="005836CC" w:rsidP="00E625B3">
            <w:pPr>
              <w:ind w:right="-426"/>
              <w:rPr>
                <w:sz w:val="32"/>
                <w:szCs w:val="32"/>
              </w:rPr>
            </w:pPr>
          </w:p>
          <w:p w14:paraId="001A801A" w14:textId="6082D83F" w:rsidR="00E625B3" w:rsidRDefault="00AA5614" w:rsidP="00E625B3">
            <w:pPr>
              <w:ind w:right="-426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836CC">
              <w:rPr>
                <w:sz w:val="32"/>
                <w:szCs w:val="32"/>
              </w:rPr>
              <w:t>17:00</w:t>
            </w:r>
          </w:p>
        </w:tc>
        <w:tc>
          <w:tcPr>
            <w:tcW w:w="4253" w:type="dxa"/>
          </w:tcPr>
          <w:p w14:paraId="4DDBE4B1" w14:textId="77777777" w:rsidR="005836CC" w:rsidRDefault="005836CC" w:rsidP="00E625B3">
            <w:pPr>
              <w:ind w:right="-426"/>
              <w:rPr>
                <w:sz w:val="32"/>
                <w:szCs w:val="32"/>
              </w:rPr>
            </w:pPr>
          </w:p>
          <w:p w14:paraId="13B11DF2" w14:textId="5039A0D5" w:rsidR="00E625B3" w:rsidRDefault="005836CC" w:rsidP="00E625B3">
            <w:pPr>
              <w:ind w:right="-426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  <w:tr w:rsidR="005836CC" w14:paraId="748EA3C8" w14:textId="77777777" w:rsidTr="00A64778">
        <w:trPr>
          <w:trHeight w:val="1485"/>
        </w:trPr>
        <w:tc>
          <w:tcPr>
            <w:tcW w:w="5104" w:type="dxa"/>
          </w:tcPr>
          <w:p w14:paraId="0DF333A7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сентября</w:t>
            </w:r>
          </w:p>
          <w:p w14:paraId="461143FE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14:paraId="4910A9B5" w14:textId="1F6A3534" w:rsidR="005836CC" w:rsidRDefault="005836CC" w:rsidP="005836CC">
            <w:pPr>
              <w:ind w:right="-426"/>
              <w:rPr>
                <w:sz w:val="32"/>
                <w:szCs w:val="32"/>
              </w:rPr>
            </w:pPr>
            <w:r w:rsidRPr="000E2EDD">
              <w:rPr>
                <w:b/>
                <w:bCs/>
                <w:sz w:val="32"/>
                <w:szCs w:val="32"/>
              </w:rPr>
              <w:t>Рождество Пресвятой Богородицы</w:t>
            </w:r>
          </w:p>
        </w:tc>
        <w:tc>
          <w:tcPr>
            <w:tcW w:w="992" w:type="dxa"/>
          </w:tcPr>
          <w:p w14:paraId="7F22E4C4" w14:textId="4D03421E" w:rsidR="005836CC" w:rsidRDefault="00AA5614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836CC">
              <w:rPr>
                <w:sz w:val="32"/>
                <w:szCs w:val="32"/>
              </w:rPr>
              <w:t>8:30</w:t>
            </w:r>
          </w:p>
          <w:p w14:paraId="1F4B687C" w14:textId="110C4C26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9:00</w:t>
            </w:r>
          </w:p>
        </w:tc>
        <w:tc>
          <w:tcPr>
            <w:tcW w:w="4253" w:type="dxa"/>
          </w:tcPr>
          <w:p w14:paraId="1AD5F168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2AF42DD2" w14:textId="1C9AD510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5836CC" w14:paraId="51C544FF" w14:textId="77777777" w:rsidTr="00A64778">
        <w:trPr>
          <w:trHeight w:val="1425"/>
        </w:trPr>
        <w:tc>
          <w:tcPr>
            <w:tcW w:w="5104" w:type="dxa"/>
          </w:tcPr>
          <w:p w14:paraId="6C2DCED0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сентября</w:t>
            </w:r>
          </w:p>
          <w:p w14:paraId="3C03841D" w14:textId="3F9A33BB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 перед Воздвижением</w:t>
            </w:r>
          </w:p>
        </w:tc>
        <w:tc>
          <w:tcPr>
            <w:tcW w:w="992" w:type="dxa"/>
          </w:tcPr>
          <w:p w14:paraId="60544B85" w14:textId="5565A5E4" w:rsidR="005836CC" w:rsidRDefault="00AA5614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836CC">
              <w:rPr>
                <w:sz w:val="32"/>
                <w:szCs w:val="32"/>
              </w:rPr>
              <w:t xml:space="preserve">8:30 </w:t>
            </w:r>
          </w:p>
          <w:p w14:paraId="1CE21432" w14:textId="3799EF73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9:00</w:t>
            </w:r>
          </w:p>
          <w:p w14:paraId="6DF02B64" w14:textId="282D84B4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253" w:type="dxa"/>
          </w:tcPr>
          <w:p w14:paraId="706B69E9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63CB0941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31BD99E2" w14:textId="7F2EEBE2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  <w:tr w:rsidR="005836CC" w14:paraId="42286A7A" w14:textId="77777777" w:rsidTr="00A64778">
        <w:trPr>
          <w:trHeight w:val="2146"/>
        </w:trPr>
        <w:tc>
          <w:tcPr>
            <w:tcW w:w="5104" w:type="dxa"/>
          </w:tcPr>
          <w:p w14:paraId="2803A52E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сентября</w:t>
            </w:r>
          </w:p>
          <w:p w14:paraId="2EE49E3E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139783C6" w14:textId="77777777" w:rsidR="005836CC" w:rsidRDefault="005836CC" w:rsidP="005836CC">
            <w:pPr>
              <w:ind w:right="-426"/>
              <w:rPr>
                <w:b/>
                <w:bCs/>
                <w:sz w:val="32"/>
                <w:szCs w:val="32"/>
              </w:rPr>
            </w:pPr>
            <w:r w:rsidRPr="00F16104">
              <w:rPr>
                <w:b/>
                <w:bCs/>
                <w:sz w:val="32"/>
                <w:szCs w:val="32"/>
              </w:rPr>
              <w:t>Неделя 16-я по Пятидесятнице</w:t>
            </w:r>
          </w:p>
          <w:p w14:paraId="44B08424" w14:textId="36A6EED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 w:rsidRPr="0082763C">
              <w:rPr>
                <w:sz w:val="32"/>
                <w:szCs w:val="32"/>
              </w:rPr>
              <w:t>Преп. Силуана Афонского</w:t>
            </w:r>
          </w:p>
        </w:tc>
        <w:tc>
          <w:tcPr>
            <w:tcW w:w="992" w:type="dxa"/>
          </w:tcPr>
          <w:p w14:paraId="10E5CED6" w14:textId="08D65A37" w:rsidR="005836CC" w:rsidRDefault="00AA5614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836CC">
              <w:rPr>
                <w:sz w:val="32"/>
                <w:szCs w:val="32"/>
              </w:rPr>
              <w:t>8:30</w:t>
            </w:r>
          </w:p>
          <w:p w14:paraId="5B3CA76E" w14:textId="224F9F1D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A56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9:00</w:t>
            </w:r>
          </w:p>
          <w:p w14:paraId="40F00FF0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</w:p>
          <w:p w14:paraId="42CA2D5F" w14:textId="2F93A920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253" w:type="dxa"/>
          </w:tcPr>
          <w:p w14:paraId="1C86E0B7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7D67A02C" w14:textId="0D9C0DEA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0B78B412" w14:textId="44AF2144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  <w:p w14:paraId="30A0C239" w14:textId="77777777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Акафист свт. Иоанну </w:t>
            </w:r>
          </w:p>
          <w:p w14:paraId="613B7C9D" w14:textId="39991963" w:rsidR="005836CC" w:rsidRDefault="005836CC" w:rsidP="005836C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Милостивому </w:t>
            </w:r>
          </w:p>
        </w:tc>
      </w:tr>
    </w:tbl>
    <w:p w14:paraId="6F0CE797" w14:textId="77777777" w:rsidR="005836CC" w:rsidRDefault="005836CC" w:rsidP="005836CC">
      <w:pPr>
        <w:ind w:left="-1134" w:right="-426"/>
        <w:rPr>
          <w:b/>
          <w:bCs/>
          <w:sz w:val="32"/>
          <w:szCs w:val="32"/>
        </w:rPr>
      </w:pPr>
    </w:p>
    <w:p w14:paraId="0875CEB0" w14:textId="2233902E" w:rsidR="009F22E4" w:rsidRDefault="00E242F4">
      <w:pPr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3FB1EE1" wp14:editId="3F88F166">
            <wp:simplePos x="0" y="0"/>
            <wp:positionH relativeFrom="column">
              <wp:posOffset>-1022986</wp:posOffset>
            </wp:positionH>
            <wp:positionV relativeFrom="paragraph">
              <wp:posOffset>-383540</wp:posOffset>
            </wp:positionV>
            <wp:extent cx="7229475" cy="10363200"/>
            <wp:effectExtent l="0" t="0" r="9525" b="0"/>
            <wp:wrapNone/>
            <wp:docPr id="42474408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0D6">
        <w:rPr>
          <w:sz w:val="32"/>
          <w:szCs w:val="32"/>
        </w:rPr>
        <w:t xml:space="preserve">                    </w:t>
      </w:r>
      <w:r w:rsidR="009F22E4">
        <w:rPr>
          <w:sz w:val="32"/>
          <w:szCs w:val="32"/>
        </w:rPr>
        <w:t xml:space="preserve">  </w:t>
      </w:r>
    </w:p>
    <w:p w14:paraId="074BCEC7" w14:textId="00658190" w:rsidR="00E625B3" w:rsidRDefault="00CB50D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F22E4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</w:t>
      </w:r>
      <w:r w:rsidRPr="00F94541">
        <w:rPr>
          <w:b/>
          <w:bCs/>
          <w:sz w:val="32"/>
          <w:szCs w:val="32"/>
        </w:rPr>
        <w:t xml:space="preserve">Седмица 17-я </w:t>
      </w:r>
      <w:r>
        <w:rPr>
          <w:b/>
          <w:bCs/>
          <w:sz w:val="32"/>
          <w:szCs w:val="32"/>
        </w:rPr>
        <w:t>по Пятидесятнице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246"/>
        <w:gridCol w:w="992"/>
        <w:gridCol w:w="4253"/>
      </w:tblGrid>
      <w:tr w:rsidR="009F22E4" w14:paraId="00AC89EC" w14:textId="77777777" w:rsidTr="00D44A01">
        <w:tc>
          <w:tcPr>
            <w:tcW w:w="5246" w:type="dxa"/>
          </w:tcPr>
          <w:p w14:paraId="595F1F9E" w14:textId="5FAEAB8C" w:rsidR="009F22E4" w:rsidRDefault="009F22E4" w:rsidP="009F22E4">
            <w:pPr>
              <w:ind w:right="-426"/>
              <w:rPr>
                <w:sz w:val="32"/>
                <w:szCs w:val="32"/>
              </w:rPr>
            </w:pPr>
            <w:bookmarkStart w:id="0" w:name="_Hlk144161621"/>
            <w:r>
              <w:rPr>
                <w:sz w:val="32"/>
                <w:szCs w:val="32"/>
              </w:rPr>
              <w:t>26 сентября</w:t>
            </w:r>
          </w:p>
          <w:p w14:paraId="314CC37F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14:paraId="68F4A378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Предпразднство Воздвижения </w:t>
            </w:r>
          </w:p>
          <w:p w14:paraId="0C30259D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Креста Господня</w:t>
            </w:r>
            <w:bookmarkEnd w:id="0"/>
          </w:p>
          <w:p w14:paraId="4D39815C" w14:textId="77777777" w:rsidR="009F22E4" w:rsidRDefault="009F22E4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5B85A2FB" w14:textId="2396000F" w:rsidR="009F22E4" w:rsidRDefault="009F22E4" w:rsidP="009F22E4">
            <w:pPr>
              <w:ind w:right="-426"/>
              <w:rPr>
                <w:sz w:val="32"/>
                <w:szCs w:val="32"/>
              </w:rPr>
            </w:pPr>
          </w:p>
          <w:p w14:paraId="0EF83E4B" w14:textId="79295381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  <w:p w14:paraId="322484C2" w14:textId="77777777" w:rsidR="009F22E4" w:rsidRDefault="009F22E4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6044DA4D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bookmarkStart w:id="1" w:name="_Hlk144160912"/>
          </w:p>
          <w:p w14:paraId="4909CA4D" w14:textId="30CA69AD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  <w:bookmarkEnd w:id="1"/>
          <w:p w14:paraId="3E05D441" w14:textId="77777777" w:rsidR="009F22E4" w:rsidRDefault="009F22E4">
            <w:pPr>
              <w:rPr>
                <w:sz w:val="32"/>
                <w:szCs w:val="32"/>
              </w:rPr>
            </w:pPr>
          </w:p>
        </w:tc>
      </w:tr>
      <w:tr w:rsidR="009F22E4" w14:paraId="061E1CB0" w14:textId="77777777" w:rsidTr="00D44A01">
        <w:trPr>
          <w:trHeight w:val="1825"/>
        </w:trPr>
        <w:tc>
          <w:tcPr>
            <w:tcW w:w="5246" w:type="dxa"/>
          </w:tcPr>
          <w:p w14:paraId="109FCE6F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сентября</w:t>
            </w:r>
          </w:p>
          <w:p w14:paraId="5DBF2521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14:paraId="090054A8" w14:textId="77777777" w:rsidR="009F22E4" w:rsidRPr="00243A0F" w:rsidRDefault="009F22E4" w:rsidP="009F22E4">
            <w:pPr>
              <w:ind w:right="-426"/>
              <w:rPr>
                <w:b/>
                <w:bCs/>
                <w:sz w:val="32"/>
                <w:szCs w:val="32"/>
              </w:rPr>
            </w:pPr>
            <w:r w:rsidRPr="00243A0F">
              <w:rPr>
                <w:b/>
                <w:bCs/>
                <w:sz w:val="32"/>
                <w:szCs w:val="32"/>
              </w:rPr>
              <w:t>Воздвижение Честного и Животворя-</w:t>
            </w:r>
          </w:p>
          <w:p w14:paraId="3FA95BC7" w14:textId="15905C90" w:rsidR="009F22E4" w:rsidRDefault="009F22E4" w:rsidP="009F22E4">
            <w:pPr>
              <w:ind w:right="-426"/>
              <w:rPr>
                <w:sz w:val="32"/>
                <w:szCs w:val="32"/>
              </w:rPr>
            </w:pPr>
            <w:r w:rsidRPr="00243A0F">
              <w:rPr>
                <w:b/>
                <w:bCs/>
                <w:sz w:val="32"/>
                <w:szCs w:val="32"/>
              </w:rPr>
              <w:t>щего Креста Господня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2F7C3A45" w14:textId="41757CE4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4BD43BB6" w14:textId="53451F81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  <w:p w14:paraId="5F32C4A5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6E31B6AA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043982AF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39AEE89A" w14:textId="2D572ED8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9F22E4" w14:paraId="7F480E5D" w14:textId="77777777" w:rsidTr="00D44A01">
        <w:tc>
          <w:tcPr>
            <w:tcW w:w="5246" w:type="dxa"/>
          </w:tcPr>
          <w:p w14:paraId="12A9CE9A" w14:textId="4B92B3F1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сентября</w:t>
            </w:r>
          </w:p>
          <w:p w14:paraId="17679EEC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Суббота по Воздвижении </w:t>
            </w:r>
          </w:p>
          <w:p w14:paraId="7D488751" w14:textId="77777777" w:rsidR="009F22E4" w:rsidRPr="0082763C" w:rsidRDefault="009F22E4" w:rsidP="009F22E4">
            <w:pPr>
              <w:ind w:right="-426"/>
              <w:rPr>
                <w:b/>
                <w:bCs/>
                <w:sz w:val="32"/>
                <w:szCs w:val="32"/>
              </w:rPr>
            </w:pPr>
            <w:r w:rsidRPr="0082763C">
              <w:rPr>
                <w:b/>
                <w:bCs/>
                <w:sz w:val="32"/>
                <w:szCs w:val="32"/>
              </w:rPr>
              <w:t xml:space="preserve">Мцц. Веры, Надежды, Любови </w:t>
            </w:r>
          </w:p>
          <w:p w14:paraId="627C287B" w14:textId="77777777" w:rsidR="009F22E4" w:rsidRPr="0082763C" w:rsidRDefault="009F22E4" w:rsidP="009F22E4">
            <w:pPr>
              <w:ind w:right="-426"/>
              <w:rPr>
                <w:b/>
                <w:bCs/>
                <w:sz w:val="32"/>
                <w:szCs w:val="32"/>
              </w:rPr>
            </w:pPr>
            <w:r w:rsidRPr="0082763C">
              <w:rPr>
                <w:b/>
                <w:bCs/>
                <w:sz w:val="32"/>
                <w:szCs w:val="32"/>
              </w:rPr>
              <w:t>и матери их Софии</w:t>
            </w:r>
          </w:p>
          <w:p w14:paraId="06A8E9B1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4E1A4F8" w14:textId="1DD66830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7F828619" w14:textId="4567C87D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  <w:p w14:paraId="78B24A5C" w14:textId="77777777" w:rsidR="00455DC6" w:rsidRDefault="00455DC6" w:rsidP="009F22E4">
            <w:pPr>
              <w:ind w:right="-426"/>
              <w:rPr>
                <w:sz w:val="32"/>
                <w:szCs w:val="32"/>
              </w:rPr>
            </w:pPr>
          </w:p>
          <w:p w14:paraId="1919D663" w14:textId="6ADBB6C9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253" w:type="dxa"/>
          </w:tcPr>
          <w:p w14:paraId="6C1A35B8" w14:textId="777D6FB6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448BBD1E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3FE309AE" w14:textId="0DBEE44D" w:rsidR="009F22E4" w:rsidRDefault="009B0A5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</w:t>
            </w:r>
            <w:r w:rsidR="001A49DE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хида</w:t>
            </w:r>
          </w:p>
          <w:p w14:paraId="0F425874" w14:textId="3D844BAE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Всенощное бдение </w:t>
            </w:r>
          </w:p>
        </w:tc>
      </w:tr>
      <w:tr w:rsidR="009F22E4" w14:paraId="77E0105A" w14:textId="77777777" w:rsidTr="00D44A01">
        <w:trPr>
          <w:trHeight w:val="2561"/>
        </w:trPr>
        <w:tc>
          <w:tcPr>
            <w:tcW w:w="5246" w:type="dxa"/>
          </w:tcPr>
          <w:p w14:paraId="4E669939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октября</w:t>
            </w:r>
          </w:p>
          <w:p w14:paraId="51110CBA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1622206D" w14:textId="77777777" w:rsidR="009F22E4" w:rsidRDefault="009F22E4" w:rsidP="009F22E4">
            <w:pPr>
              <w:ind w:right="-426"/>
              <w:rPr>
                <w:b/>
                <w:bCs/>
                <w:sz w:val="32"/>
                <w:szCs w:val="32"/>
              </w:rPr>
            </w:pPr>
            <w:r w:rsidRPr="00E06898">
              <w:rPr>
                <w:b/>
                <w:bCs/>
                <w:sz w:val="32"/>
                <w:szCs w:val="32"/>
              </w:rPr>
              <w:t>Неделя 17-я по Пятидесятнице</w:t>
            </w:r>
            <w:r>
              <w:rPr>
                <w:b/>
                <w:bCs/>
                <w:sz w:val="32"/>
                <w:szCs w:val="32"/>
              </w:rPr>
              <w:t xml:space="preserve">, по </w:t>
            </w:r>
          </w:p>
          <w:p w14:paraId="3642BBCE" w14:textId="77777777" w:rsidR="009F22E4" w:rsidRDefault="009F22E4" w:rsidP="009F22E4">
            <w:pPr>
              <w:ind w:right="-42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Воздвижении</w:t>
            </w:r>
          </w:p>
          <w:p w14:paraId="392BAF3E" w14:textId="77777777" w:rsidR="009F22E4" w:rsidRPr="0082763C" w:rsidRDefault="009F22E4" w:rsidP="009F22E4">
            <w:pPr>
              <w:ind w:right="-426"/>
              <w:rPr>
                <w:sz w:val="32"/>
                <w:szCs w:val="32"/>
              </w:rPr>
            </w:pPr>
            <w:r w:rsidRPr="0082763C">
              <w:rPr>
                <w:sz w:val="32"/>
                <w:szCs w:val="32"/>
              </w:rPr>
              <w:t>Мц. Ариадны</w:t>
            </w:r>
          </w:p>
          <w:p w14:paraId="54305413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FAA31A2" w14:textId="4DC57E26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2F3EDB09" w14:textId="2C856773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  <w:p w14:paraId="1965B12D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</w:p>
          <w:p w14:paraId="6D4ADB12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</w:p>
          <w:p w14:paraId="5D163EC2" w14:textId="0A003788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253" w:type="dxa"/>
          </w:tcPr>
          <w:p w14:paraId="4E105629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63C63E28" w14:textId="36CE862D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474B6783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  <w:p w14:paraId="32CEE468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</w:p>
          <w:p w14:paraId="461D3F20" w14:textId="77777777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Акафист свт. Иоанну </w:t>
            </w:r>
          </w:p>
          <w:p w14:paraId="39727ADC" w14:textId="33DB3646" w:rsidR="009F22E4" w:rsidRDefault="009F22E4" w:rsidP="009F22E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Милостивому </w:t>
            </w:r>
          </w:p>
        </w:tc>
      </w:tr>
    </w:tbl>
    <w:p w14:paraId="7722CA15" w14:textId="77777777" w:rsidR="009F22E4" w:rsidRPr="00CB50D6" w:rsidRDefault="009F22E4">
      <w:pPr>
        <w:rPr>
          <w:sz w:val="32"/>
          <w:szCs w:val="32"/>
        </w:rPr>
      </w:pPr>
    </w:p>
    <w:sectPr w:rsidR="009F22E4" w:rsidRPr="00CB50D6" w:rsidSect="00AA5614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9D"/>
    <w:rsid w:val="001A49DE"/>
    <w:rsid w:val="002D2E89"/>
    <w:rsid w:val="00323AC1"/>
    <w:rsid w:val="00455DC6"/>
    <w:rsid w:val="00471C83"/>
    <w:rsid w:val="004C2B4E"/>
    <w:rsid w:val="004C5AAC"/>
    <w:rsid w:val="004F3EA6"/>
    <w:rsid w:val="005020FB"/>
    <w:rsid w:val="005176C4"/>
    <w:rsid w:val="005836CC"/>
    <w:rsid w:val="005F064F"/>
    <w:rsid w:val="00615A69"/>
    <w:rsid w:val="007A6DE4"/>
    <w:rsid w:val="00874EFD"/>
    <w:rsid w:val="009B0A54"/>
    <w:rsid w:val="009C29F6"/>
    <w:rsid w:val="009F22E4"/>
    <w:rsid w:val="009F6AB1"/>
    <w:rsid w:val="00A64778"/>
    <w:rsid w:val="00AA5614"/>
    <w:rsid w:val="00AD393E"/>
    <w:rsid w:val="00AE749D"/>
    <w:rsid w:val="00AF420C"/>
    <w:rsid w:val="00B153B0"/>
    <w:rsid w:val="00B3651C"/>
    <w:rsid w:val="00BB5388"/>
    <w:rsid w:val="00C52909"/>
    <w:rsid w:val="00CB50D6"/>
    <w:rsid w:val="00CF78C6"/>
    <w:rsid w:val="00D0495B"/>
    <w:rsid w:val="00D44A01"/>
    <w:rsid w:val="00D540FA"/>
    <w:rsid w:val="00E242F4"/>
    <w:rsid w:val="00E6009C"/>
    <w:rsid w:val="00E625B3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0322"/>
  <w15:chartTrackingRefBased/>
  <w15:docId w15:val="{FE2D43C7-5186-453F-BC8F-3BFB3DB7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Mironov</dc:creator>
  <cp:keywords/>
  <dc:description/>
  <cp:lastModifiedBy>Sergey Mironov</cp:lastModifiedBy>
  <cp:revision>29</cp:revision>
  <dcterms:created xsi:type="dcterms:W3CDTF">2023-08-28T20:38:00Z</dcterms:created>
  <dcterms:modified xsi:type="dcterms:W3CDTF">2023-08-28T22:21:00Z</dcterms:modified>
</cp:coreProperties>
</file>